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321DC3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5195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апреля</w:t>
      </w:r>
      <w:r w:rsidR="00D803B0">
        <w:rPr>
          <w:rFonts w:ascii="Times New Roman" w:hAnsi="Times New Roman"/>
          <w:sz w:val="28"/>
          <w:szCs w:val="28"/>
        </w:rPr>
        <w:t xml:space="preserve">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46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321DC3">
        <w:rPr>
          <w:rFonts w:ascii="Times New Roman" w:hAnsi="Times New Roman" w:cs="Times New Roman"/>
          <w:sz w:val="28"/>
          <w:szCs w:val="28"/>
        </w:rPr>
        <w:t>46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321DC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47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1408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471408">
        <w:rPr>
          <w:rFonts w:ascii="Times New Roman" w:hAnsi="Times New Roman" w:cs="Times New Roman"/>
          <w:sz w:val="28"/>
          <w:szCs w:val="28"/>
        </w:rPr>
        <w:t xml:space="preserve"> Вера Витальевна, </w:t>
      </w:r>
      <w:proofErr w:type="spellStart"/>
      <w:r w:rsidR="00471408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471408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050009">
        <w:rPr>
          <w:rFonts w:ascii="Times New Roman" w:hAnsi="Times New Roman" w:cs="Times New Roman"/>
          <w:sz w:val="28"/>
          <w:szCs w:val="28"/>
        </w:rPr>
        <w:t>Трапезников Николай Андреевич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321DC3">
        <w:rPr>
          <w:rFonts w:ascii="Times New Roman" w:hAnsi="Times New Roman" w:cs="Times New Roman"/>
          <w:b/>
          <w:sz w:val="28"/>
          <w:szCs w:val="28"/>
        </w:rPr>
        <w:t>5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321DC3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321DC3" w:rsidRPr="00221BBD" w:rsidRDefault="00321DC3" w:rsidP="00321DC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321DC3" w:rsidRPr="00221BBD" w:rsidTr="00F3477D">
        <w:trPr>
          <w:trHeight w:val="1603"/>
        </w:trPr>
        <w:tc>
          <w:tcPr>
            <w:tcW w:w="516" w:type="dxa"/>
          </w:tcPr>
          <w:p w:rsidR="00321DC3" w:rsidRPr="00221BBD" w:rsidRDefault="00321DC3" w:rsidP="00321DC3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21DC3" w:rsidRPr="00147347" w:rsidRDefault="00321DC3" w:rsidP="00F347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321DC3" w:rsidRPr="00147347" w:rsidRDefault="00321DC3" w:rsidP="00F347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321DC3" w:rsidRPr="00147347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321DC3" w:rsidRDefault="00321DC3" w:rsidP="00F3477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DC3" w:rsidRPr="00221BBD" w:rsidRDefault="00321DC3" w:rsidP="00F3477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DC3" w:rsidRPr="00221BBD" w:rsidTr="00F3477D">
        <w:trPr>
          <w:trHeight w:val="1603"/>
        </w:trPr>
        <w:tc>
          <w:tcPr>
            <w:tcW w:w="516" w:type="dxa"/>
          </w:tcPr>
          <w:p w:rsidR="00321DC3" w:rsidRPr="00221BBD" w:rsidRDefault="00321DC3" w:rsidP="00321DC3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321DC3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      </w:r>
          </w:p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1DC3" w:rsidRPr="00147347" w:rsidRDefault="00321DC3" w:rsidP="00F347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321DC3" w:rsidRPr="00221BBD" w:rsidTr="00F3477D">
        <w:trPr>
          <w:trHeight w:val="1603"/>
        </w:trPr>
        <w:tc>
          <w:tcPr>
            <w:tcW w:w="516" w:type="dxa"/>
          </w:tcPr>
          <w:p w:rsidR="00321DC3" w:rsidRPr="00221BBD" w:rsidRDefault="00321DC3" w:rsidP="00321DC3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</w:p>
          <w:p w:rsidR="00321DC3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2017 год»</w:t>
            </w:r>
          </w:p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21DC3" w:rsidRPr="00147347" w:rsidRDefault="00321DC3" w:rsidP="00F347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321DC3" w:rsidRPr="00221BBD" w:rsidTr="00F3477D">
        <w:trPr>
          <w:trHeight w:val="1603"/>
        </w:trPr>
        <w:tc>
          <w:tcPr>
            <w:tcW w:w="516" w:type="dxa"/>
          </w:tcPr>
          <w:p w:rsidR="00321DC3" w:rsidRPr="00221BBD" w:rsidRDefault="00321DC3" w:rsidP="00321DC3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</w:p>
          <w:p w:rsidR="00321DC3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«внесение изменений в «</w:t>
            </w:r>
            <w:r w:rsidRPr="00B72E10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      </w:r>
          </w:p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DC3" w:rsidRPr="00147347" w:rsidRDefault="00321DC3" w:rsidP="00F347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321DC3" w:rsidRPr="00221BBD" w:rsidTr="00F3477D">
        <w:trPr>
          <w:trHeight w:val="1603"/>
        </w:trPr>
        <w:tc>
          <w:tcPr>
            <w:tcW w:w="516" w:type="dxa"/>
          </w:tcPr>
          <w:p w:rsidR="00321DC3" w:rsidRPr="00221BBD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4" w:type="dxa"/>
          </w:tcPr>
          <w:p w:rsidR="00321DC3" w:rsidRPr="008E0DD5" w:rsidRDefault="00321DC3" w:rsidP="00F3477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DD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hyperlink w:anchor="P37" w:history="1">
              <w:proofErr w:type="gramStart"/>
              <w:r w:rsidRPr="008E0DD5">
                <w:rPr>
                  <w:rFonts w:ascii="Times New Roman" w:hAnsi="Times New Roman" w:cs="Times New Roman"/>
                  <w:sz w:val="28"/>
                  <w:szCs w:val="28"/>
                </w:rPr>
                <w:t>Порядк</w:t>
              </w:r>
            </w:hyperlink>
            <w:r w:rsidRPr="008E0DD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E0DD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правотворческой инициативы</w:t>
            </w:r>
          </w:p>
          <w:p w:rsidR="00321DC3" w:rsidRPr="008E0DD5" w:rsidRDefault="00321DC3" w:rsidP="00F3477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DD5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в Рассветовском сельском поселении Староминского района</w:t>
            </w:r>
          </w:p>
          <w:p w:rsidR="00321DC3" w:rsidRPr="00B72E10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321DC3" w:rsidRPr="00221BBD" w:rsidTr="00F3477D">
        <w:trPr>
          <w:trHeight w:val="416"/>
        </w:trPr>
        <w:tc>
          <w:tcPr>
            <w:tcW w:w="516" w:type="dxa"/>
          </w:tcPr>
          <w:p w:rsidR="00321DC3" w:rsidRPr="00221BBD" w:rsidRDefault="00321DC3" w:rsidP="00F3477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1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321DC3" w:rsidRPr="00221BBD" w:rsidRDefault="00321DC3" w:rsidP="00F3477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091E26" w:rsidRPr="00091E26" w:rsidRDefault="00091E26" w:rsidP="00091E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1E26" w:rsidRDefault="00091E26" w:rsidP="003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471408" w:rsidRPr="00471408" w:rsidRDefault="0057431C" w:rsidP="003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</w:t>
      </w:r>
      <w:r w:rsidR="00A245B7" w:rsidRPr="00937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B27">
        <w:rPr>
          <w:rFonts w:ascii="Times New Roman" w:hAnsi="Times New Roman" w:cs="Times New Roman"/>
          <w:b/>
          <w:sz w:val="28"/>
          <w:szCs w:val="28"/>
        </w:rPr>
        <w:t>Колчину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="00471408" w:rsidRPr="00147347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Староминского района на 2018 год»</w:t>
      </w:r>
    </w:p>
    <w:p w:rsidR="00091E26" w:rsidRPr="00091E26" w:rsidRDefault="00091E26" w:rsidP="00321DC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4478" w:rsidRPr="00A245B7" w:rsidRDefault="00674478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471408">
        <w:rPr>
          <w:rFonts w:ascii="Times New Roman" w:hAnsi="Times New Roman" w:cs="Times New Roman"/>
          <w:sz w:val="28"/>
          <w:szCs w:val="28"/>
        </w:rPr>
        <w:t>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21DC3" w:rsidRPr="00B72E10" w:rsidRDefault="00321DC3" w:rsidP="00321DC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2E10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</w:p>
    <w:p w:rsidR="00321DC3" w:rsidRDefault="00321DC3" w:rsidP="00321DC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2E10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</w:r>
    </w:p>
    <w:p w:rsidR="00471408" w:rsidRDefault="00471408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21DC3" w:rsidRPr="00B72E10" w:rsidRDefault="00321DC3" w:rsidP="00321DC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2E10">
        <w:rPr>
          <w:rFonts w:ascii="Times New Roman" w:hAnsi="Times New Roman" w:cs="Times New Roman"/>
          <w:bCs/>
          <w:sz w:val="28"/>
          <w:szCs w:val="28"/>
        </w:rPr>
        <w:t>О назначении публичных слушаний по теме</w:t>
      </w:r>
    </w:p>
    <w:p w:rsidR="00321DC3" w:rsidRDefault="00321DC3" w:rsidP="00321DC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2E10">
        <w:rPr>
          <w:rFonts w:ascii="Times New Roman" w:hAnsi="Times New Roman" w:cs="Times New Roman"/>
          <w:bCs/>
          <w:sz w:val="28"/>
          <w:szCs w:val="28"/>
        </w:rPr>
        <w:lastRenderedPageBreak/>
        <w:t>«Об исполнении бюджета Рассветовского сельского поселения Староминского района за 2017 год»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21DC3" w:rsidRPr="00B72E10" w:rsidRDefault="00321DC3" w:rsidP="00321DC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2E10">
        <w:rPr>
          <w:rFonts w:ascii="Times New Roman" w:hAnsi="Times New Roman" w:cs="Times New Roman"/>
          <w:bCs/>
          <w:sz w:val="28"/>
          <w:szCs w:val="28"/>
        </w:rPr>
        <w:t>О назначении публичных слушаний по теме</w:t>
      </w:r>
    </w:p>
    <w:p w:rsidR="00321DC3" w:rsidRDefault="00321DC3" w:rsidP="00321DC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72E10">
        <w:rPr>
          <w:rFonts w:ascii="Times New Roman" w:hAnsi="Times New Roman" w:cs="Times New Roman"/>
          <w:bCs/>
          <w:sz w:val="28"/>
          <w:szCs w:val="28"/>
        </w:rPr>
        <w:t>«внесение изменений в «</w:t>
      </w:r>
      <w:r w:rsidRPr="00B72E10">
        <w:rPr>
          <w:rFonts w:ascii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21DC3" w:rsidRPr="008E0DD5" w:rsidRDefault="00321DC3" w:rsidP="00321DC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sz w:val="28"/>
          <w:szCs w:val="28"/>
        </w:rPr>
        <w:t xml:space="preserve"> </w:t>
      </w:r>
      <w:r w:rsidRPr="008E0DD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37" w:history="1">
        <w:proofErr w:type="gramStart"/>
        <w:r w:rsidRPr="008E0DD5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8E0DD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E0DD5">
        <w:rPr>
          <w:rFonts w:ascii="Times New Roman" w:hAnsi="Times New Roman" w:cs="Times New Roman"/>
          <w:sz w:val="28"/>
          <w:szCs w:val="28"/>
        </w:rPr>
        <w:t xml:space="preserve"> реализации правотворческой инициативы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DD5">
        <w:rPr>
          <w:rFonts w:ascii="Times New Roman" w:hAnsi="Times New Roman" w:cs="Times New Roman"/>
          <w:sz w:val="28"/>
          <w:szCs w:val="28"/>
        </w:rPr>
        <w:t>граждан в Рассветовском сельском поселении Староминского района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821C7"/>
    <w:rsid w:val="00C955D6"/>
    <w:rsid w:val="00CA181E"/>
    <w:rsid w:val="00CA1C96"/>
    <w:rsid w:val="00CB2BBF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F761C68-35D5-4F03-83EF-3F4B9727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150</cp:revision>
  <cp:lastPrinted>2017-03-17T11:41:00Z</cp:lastPrinted>
  <dcterms:created xsi:type="dcterms:W3CDTF">2011-05-05T11:30:00Z</dcterms:created>
  <dcterms:modified xsi:type="dcterms:W3CDTF">2018-05-03T11:49:00Z</dcterms:modified>
</cp:coreProperties>
</file>